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5CDC" w14:textId="79A23F24" w:rsidR="00763481" w:rsidRPr="0012360B" w:rsidRDefault="002E1F3D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олитика в отношении обработки персональных данных</w:t>
      </w:r>
    </w:p>
    <w:p w14:paraId="7C2E2AA7" w14:textId="584FD3F8" w:rsidR="00763481" w:rsidRPr="0012360B" w:rsidRDefault="00A270F0" w:rsidP="00A27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Солонская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начальная школа Жлобинского района»</w:t>
      </w:r>
    </w:p>
    <w:p w14:paraId="1227347E" w14:textId="605D4D86" w:rsidR="00763481" w:rsidRPr="0012360B" w:rsidRDefault="00763481" w:rsidP="002E1F3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</w:p>
    <w:p w14:paraId="051587F0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</w:p>
    <w:p w14:paraId="260CC493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1. Общие положения</w:t>
      </w:r>
    </w:p>
    <w:p w14:paraId="52DE12B1" w14:textId="0983C0D1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 Настоящая Политика</w:t>
      </w:r>
      <w:r w:rsidR="00A270F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2C800198" w14:textId="7777777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45C9F045" w14:textId="32FC7A50" w:rsidR="00763481" w:rsidRPr="0012360B" w:rsidRDefault="00A270F0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247220, Гомельская область, Жлобинский район, </w:t>
      </w:r>
      <w:proofErr w:type="spellStart"/>
      <w:r>
        <w:rPr>
          <w:rFonts w:ascii="Times New Roman" w:hAnsi="Times New Roman" w:cs="Times New Roman"/>
          <w:sz w:val="30"/>
          <w:szCs w:val="30"/>
        </w:rPr>
        <w:t>д.Солоное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ул.Центральная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90в_________________</w:t>
      </w:r>
      <w:r w:rsidR="00763481" w:rsidRPr="0012360B">
        <w:rPr>
          <w:rFonts w:ascii="Times New Roman" w:hAnsi="Times New Roman" w:cs="Times New Roman"/>
          <w:sz w:val="30"/>
          <w:szCs w:val="30"/>
        </w:rPr>
        <w:t>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</w:t>
      </w:r>
    </w:p>
    <w:p w14:paraId="6F136EEA" w14:textId="269A2F7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Интернет: _</w:t>
      </w:r>
      <w:r w:rsidR="00A270F0">
        <w:rPr>
          <w:rFonts w:ascii="Times New Roman" w:hAnsi="Times New Roman" w:cs="Times New Roman"/>
          <w:sz w:val="30"/>
          <w:szCs w:val="30"/>
          <w:lang w:val="en-US"/>
        </w:rPr>
        <w:t>solon</w:t>
      </w:r>
      <w:r w:rsidR="00A270F0" w:rsidRPr="00A270F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A270F0">
        <w:rPr>
          <w:rFonts w:ascii="Times New Roman" w:hAnsi="Times New Roman" w:cs="Times New Roman"/>
          <w:sz w:val="30"/>
          <w:szCs w:val="30"/>
          <w:lang w:val="en-US"/>
        </w:rPr>
        <w:t>nsh</w:t>
      </w:r>
      <w:proofErr w:type="spellEnd"/>
      <w:r w:rsidR="00A270F0" w:rsidRPr="00A270F0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A270F0">
        <w:rPr>
          <w:rFonts w:ascii="Times New Roman" w:hAnsi="Times New Roman" w:cs="Times New Roman"/>
          <w:sz w:val="30"/>
          <w:szCs w:val="30"/>
          <w:lang w:val="en-US"/>
        </w:rPr>
        <w:t>zhlobinedu</w:t>
      </w:r>
      <w:proofErr w:type="spellEnd"/>
      <w:r w:rsidR="00A270F0" w:rsidRPr="00A270F0">
        <w:rPr>
          <w:rFonts w:ascii="Times New Roman" w:hAnsi="Times New Roman" w:cs="Times New Roman"/>
          <w:sz w:val="30"/>
          <w:szCs w:val="30"/>
        </w:rPr>
        <w:t>.</w:t>
      </w:r>
      <w:r w:rsidR="00A270F0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</w:t>
      </w:r>
    </w:p>
    <w:p w14:paraId="5792FDC5" w14:textId="25745549" w:rsidR="00763481" w:rsidRPr="00A270F0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</w:rPr>
      </w:pPr>
      <w:r w:rsidRPr="00A270F0">
        <w:rPr>
          <w:rFonts w:ascii="Times New Roman" w:hAnsi="Times New Roman" w:cs="Times New Roman"/>
          <w:sz w:val="30"/>
          <w:szCs w:val="30"/>
          <w:lang w:val="en-US"/>
        </w:rPr>
        <w:t>e-mail: _</w:t>
      </w:r>
      <w:r w:rsidR="00A270F0">
        <w:rPr>
          <w:rFonts w:ascii="Times New Roman" w:hAnsi="Times New Roman" w:cs="Times New Roman"/>
          <w:sz w:val="30"/>
          <w:szCs w:val="30"/>
          <w:lang w:val="en-US"/>
        </w:rPr>
        <w:t>solon.dsnsh@zhlobinedu.by</w:t>
      </w:r>
      <w:r w:rsidRPr="00A270F0">
        <w:rPr>
          <w:rFonts w:ascii="Times New Roman" w:hAnsi="Times New Roman" w:cs="Times New Roman"/>
          <w:sz w:val="30"/>
          <w:szCs w:val="30"/>
          <w:lang w:val="en-US"/>
        </w:rPr>
        <w:t>____________</w:t>
      </w:r>
      <w:r w:rsidR="00682C6F" w:rsidRPr="00A270F0">
        <w:rPr>
          <w:rFonts w:ascii="Times New Roman" w:hAnsi="Times New Roman" w:cs="Times New Roman"/>
          <w:sz w:val="30"/>
          <w:szCs w:val="30"/>
          <w:lang w:val="en-US"/>
        </w:rPr>
        <w:t>________________</w:t>
      </w:r>
    </w:p>
    <w:p w14:paraId="3D1E44A9" w14:textId="7AF88FDB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A270F0" w:rsidRPr="00A270F0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14:paraId="68B46FC8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 В настоящей Политике используются термины и их определения в значении, определенном Законом.</w:t>
      </w:r>
    </w:p>
    <w:p w14:paraId="6D312BF0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1.</w:t>
      </w:r>
      <w:proofErr w:type="gramStart"/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4.Учреждение</w:t>
      </w:r>
      <w:proofErr w:type="gramEnd"/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126F7FB1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5A82532F" w14:textId="33BDC709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определенных категорий субъектов персональных данных</w:t>
      </w:r>
      <w:r w:rsidR="00CA1B05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согласно приложению 1 к настоящей Политике.</w:t>
      </w:r>
    </w:p>
    <w:p w14:paraId="19116989" w14:textId="77777777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4C0A6EEE" w14:textId="77777777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74E8936" w14:textId="5088215D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. Уполномоченные лица.</w:t>
      </w:r>
      <w:r w:rsidR="002E1F3D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Трансграничная передача персональных данных</w:t>
      </w:r>
    </w:p>
    <w:p w14:paraId="2AF2B3E9" w14:textId="7673FAD9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поручает обработку персональных данных уполномоченным лицам.</w:t>
      </w:r>
      <w:r w:rsidR="002E1F3D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proofErr w:type="gram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Перечень</w:t>
      </w:r>
      <w:proofErr w:type="gram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, содержится в приложении 2 к настоящей Политике.</w:t>
      </w:r>
    </w:p>
    <w:p w14:paraId="2453ADD2" w14:textId="77777777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Вконтакте</w:t>
      </w:r>
      <w:proofErr w:type="spellEnd"/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TikTok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Теlegram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, видеохостинг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YouTube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).</w:t>
      </w:r>
    </w:p>
    <w:p w14:paraId="1008A579" w14:textId="77777777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. Права субъектов персональных данных</w:t>
      </w:r>
    </w:p>
    <w:p w14:paraId="36C0D9D7" w14:textId="77777777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1F71E081" w14:textId="77777777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6EBE6EB5" w14:textId="77777777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1AA9F84A" w14:textId="5A6B499F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2E1F3D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05A6DCF8" w14:textId="77777777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6D77BE67" w14:textId="77777777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5D06AFB" w14:textId="77777777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47A4F8DF" w14:textId="77777777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1EEC6D1D" w14:textId="77777777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6F22ACCD" w14:textId="7777777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204C2850" w14:textId="7777777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24B35803" w14:textId="1174E02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2E1F3D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чреждение образования заявление в письменной форме </w:t>
      </w:r>
      <w:r w:rsidR="00A3792C" w:rsidRPr="0012360B">
        <w:rPr>
          <w:rFonts w:ascii="Times New Roman" w:hAnsi="Times New Roman" w:cs="Times New Roman"/>
          <w:sz w:val="30"/>
          <w:szCs w:val="30"/>
        </w:rPr>
        <w:lastRenderedPageBreak/>
        <w:t>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0F44217E" w14:textId="77777777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43C58D4E" w14:textId="7777777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CCABB76" w14:textId="77777777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58865457" w14:textId="77777777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345E6978" w14:textId="7777777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2500EE99" w14:textId="7777777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2FCE1A6E" w14:textId="7777777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</w:p>
    <w:p w14:paraId="10D8C64E" w14:textId="67EE8D61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по телефону: </w:t>
      </w:r>
      <w:r w:rsidR="002E1F3D">
        <w:rPr>
          <w:rFonts w:ascii="Times New Roman" w:hAnsi="Times New Roman" w:cs="Times New Roman"/>
          <w:sz w:val="30"/>
          <w:szCs w:val="30"/>
        </w:rPr>
        <w:t>802334 502 66</w:t>
      </w:r>
    </w:p>
    <w:p w14:paraId="673C57BB" w14:textId="0328F1DF" w:rsidR="00DF2B05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D3B839" w14:textId="594F5619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A6E36F" w14:textId="446FF7CF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829BEA" w14:textId="2BA42013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6F37FE" w14:textId="0FC3E2DE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E31F16" w14:textId="6C2C70EC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F4F714" w14:textId="73B7C973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B84579" w14:textId="744E272B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419255" w14:textId="6F97AE81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0E6CCC" w14:textId="2970912C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7E0E43" w14:textId="24F612E8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401DB5" w14:textId="29C070E9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B87169" w14:textId="7CE3B005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E498B7" w14:textId="6DC389B5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86CDCF" w14:textId="2B9224CA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88B617" w14:textId="77777777" w:rsidR="00CA1B05" w:rsidRDefault="00CA1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A1B05" w:rsidSect="0058617A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09A21C4" w14:textId="35C5C7A4" w:rsidR="002E1F3D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E1B541" w14:textId="77777777" w:rsidR="002E1F3D" w:rsidRPr="0012360B" w:rsidRDefault="002E1F3D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FE8005" w14:textId="77777777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528FC8E8" w14:textId="6006D3A3" w:rsidR="00A54EDE" w:rsidRPr="004473F5" w:rsidRDefault="00A54EDE" w:rsidP="00A54E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711B5ADF" w14:textId="2DC73316" w:rsidR="00A54EDE" w:rsidRPr="004473F5" w:rsidRDefault="00A54EDE" w:rsidP="00A54E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государственном учреждении образования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Солонская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начальная школа Жлобинского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района»</w:t>
      </w:r>
      <w:proofErr w:type="spellEnd"/>
    </w:p>
    <w:tbl>
      <w:tblPr>
        <w:tblStyle w:val="a9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A54EDE" w:rsidRPr="00F22CBC" w14:paraId="6B51D1C8" w14:textId="77777777" w:rsidTr="00CD001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A211C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51202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2BA07A3F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E7A1C" w14:textId="77777777" w:rsidR="00A54EDE" w:rsidRPr="00F22CBC" w:rsidRDefault="00A54EDE" w:rsidP="00CD001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F58FD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36A5D36D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CDDA2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0CBF4BF3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15051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2FF40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7338E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A54EDE" w:rsidRPr="00F22CBC" w14:paraId="3307E76B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E9E7F5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74770B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A54EDE" w:rsidRPr="00F22CBC" w14:paraId="20643A15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C89D" w14:textId="77777777" w:rsidR="00A54EDE" w:rsidRPr="00F22CBC" w:rsidRDefault="00A54EDE" w:rsidP="00CD001F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E1994" w14:textId="77777777" w:rsidR="00A54EDE" w:rsidRPr="00F22CBC" w:rsidRDefault="00A54EDE" w:rsidP="00CD001F">
            <w:pPr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E34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29FD2271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6F1F2523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0929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7A65AE9B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87023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2C40F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1C8490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г. № 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608E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14A3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3B78B27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A54EDE" w:rsidRPr="00F22CBC" w14:paraId="188D39A3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4F4D8" w14:textId="77777777" w:rsidR="00A54EDE" w:rsidRPr="00F22CBC" w:rsidRDefault="00A54EDE" w:rsidP="00CD001F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EBAA" w14:textId="77777777" w:rsidR="00A54EDE" w:rsidRPr="00F22CBC" w:rsidRDefault="00A54EDE" w:rsidP="00CD001F">
            <w:pPr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D9DD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4A59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5A9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D4B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9C0D22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B72FF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75D08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0608BED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A54EDE" w:rsidRPr="00F22CBC" w14:paraId="0C1B830B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8D04B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C24A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2EA939D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DE133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53C6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B950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5A2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18DF374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46585F9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</w:t>
            </w:r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 ”Об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89BB8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AB69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A54EDE" w:rsidRPr="00F22CBC" w14:paraId="18CC3F9B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FBB7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B503B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1BC7B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8746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581D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0A2A4F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06B3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73E90C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645C9B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2.7 ст. 59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E59133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A43816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AC8CE8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A13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C571F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29E7324E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795 – 1 г.</w:t>
            </w:r>
          </w:p>
          <w:p w14:paraId="25819F59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78CAD7F8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A54EDE" w:rsidRPr="00F22CBC" w14:paraId="3AA10A4C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02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1BB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Ведение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090B8" w14:textId="4DFFA616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лицо,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уполномоченное на ведение интернет-сайта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C95A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Педагогически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5BAA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Фотоизображение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5643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ст. 5 Закона; </w:t>
            </w:r>
          </w:p>
          <w:p w14:paraId="7DC3696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4CAE7352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FCE9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Уполномоченные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лица, предоставляющие услуги хостинга.</w:t>
            </w:r>
          </w:p>
          <w:p w14:paraId="7E15549A" w14:textId="77777777" w:rsidR="00A54EDE" w:rsidRPr="008B4428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B8F9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передача архивной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 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A54EDE" w:rsidRPr="00F22CBC" w14:paraId="611436A0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90B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71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37DB" w14:textId="639384B0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лицо, уполномоченное на ведение интернет-сайта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C45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0351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D518" w14:textId="77777777" w:rsidR="00A54EDE" w:rsidRDefault="00A54EDE" w:rsidP="00CD001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48CBE697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515A05C6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059C4B6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4A8E5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03F2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A54EDE" w:rsidRPr="00F22CBC" w14:paraId="6F5AE643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887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3B9A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организациями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E7A02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B6A4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Педагогические работники;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1D0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F42AF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219DE7A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41CCAE5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9DE34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E687B" w14:textId="77777777" w:rsidR="00A54EDE" w:rsidRPr="00914D24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A54EDE" w:rsidRPr="00F22CBC" w14:paraId="15E16E3C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07F4C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3549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937F1" w14:textId="552E6462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</w:p>
          <w:p w14:paraId="4D13ED4B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340C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990D4" w14:textId="6FCDDC9D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5C9C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FEA393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47A305F2" w14:textId="77777777" w:rsidR="00A54EDE" w:rsidRPr="005C28D7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7E98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FCD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24318B1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1BB0BF2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66A2FD6F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A54EDE" w:rsidRPr="00F22CBC" w14:paraId="6DF5700B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9E49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B099F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CEDF5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197A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149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8DC1D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D110B6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FDB4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B9FF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A54EDE" w:rsidRPr="00F22CBC" w14:paraId="5A4AF3BF" w14:textId="77777777" w:rsidTr="00CD001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D10" w14:textId="29262899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E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ACE84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4F0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162CC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ФИО, иные сведения необходимые для ведения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журналаучета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посетителей.</w:t>
            </w:r>
          </w:p>
          <w:p w14:paraId="3AD80487" w14:textId="77777777" w:rsidR="00A54EDE" w:rsidRPr="00F22CBC" w:rsidRDefault="00A54EDE" w:rsidP="00CD001F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26F69" w14:textId="77777777" w:rsidR="00A54EDE" w:rsidRPr="0015198D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E8C3C0" w14:textId="77777777" w:rsidR="00A54EDE" w:rsidRPr="00FD7700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3D7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5F314" w14:textId="77777777" w:rsidR="00A54EDE" w:rsidRPr="00FB7DC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A54EDE" w:rsidRPr="00F22CBC" w14:paraId="21C2C926" w14:textId="77777777" w:rsidTr="00CD001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A0C" w14:textId="15E7D928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D1CD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7C16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</w:p>
          <w:p w14:paraId="5682574B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BC963" w14:textId="77777777" w:rsidR="00A54EDE" w:rsidRPr="0015198D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9BF7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2422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1F0551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BFD306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B374346" w14:textId="77777777" w:rsidR="00A54EDE" w:rsidRPr="00B26BEE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CBC8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863D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A54EDE" w:rsidRPr="00F22CBC" w14:paraId="219B53B3" w14:textId="77777777" w:rsidTr="00CD001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B5D" w14:textId="7C14EE4F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057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0767A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FD5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BBB7C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3A38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41A5CB3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2630589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82FAF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416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A54EDE" w:rsidRPr="00F22CBC" w14:paraId="0610A0C0" w14:textId="77777777" w:rsidTr="00CD001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09C" w14:textId="15858703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E8E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D7E46" w14:textId="77777777" w:rsidR="00A54EDE" w:rsidRPr="00300EB8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24AD3" w14:textId="77777777" w:rsidR="00A54EDE" w:rsidRPr="00300EB8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D6330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2D671" w14:textId="77777777" w:rsidR="00A54EDE" w:rsidRPr="00300EB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55499B1F" w14:textId="77777777" w:rsidR="00A54EDE" w:rsidRPr="00300EB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D0C7A9" w14:textId="77777777" w:rsidR="00A54EDE" w:rsidRPr="00300EB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</w:t>
            </w:r>
            <w:proofErr w:type="gramStart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архивном деле и делопроизводстве“.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583C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DFEB1" w14:textId="77777777" w:rsidR="00A54EDE" w:rsidRPr="00FE6888" w:rsidRDefault="00A54EDE" w:rsidP="00CD001F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A54EDE" w:rsidRPr="00F22CBC" w14:paraId="6CC01B18" w14:textId="77777777" w:rsidTr="00CD001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E10" w14:textId="17CCE54E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B04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20BB5" w14:textId="77777777" w:rsidR="00A54EDE" w:rsidRPr="00300EB8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7DB86" w14:textId="77777777" w:rsidR="00A54EDE" w:rsidRPr="00300EB8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6311" w14:textId="77777777" w:rsidR="00A54EDE" w:rsidRPr="00300EB8" w:rsidRDefault="00A54EDE" w:rsidP="00CD001F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2D4E76A4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A47E5" w14:textId="77777777" w:rsidR="00A54EDE" w:rsidRPr="00300EB8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0F14FFA0" w14:textId="77777777" w:rsidR="00A54EDE" w:rsidRPr="00300EB8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339F5207" w14:textId="77777777" w:rsidR="00A54EDE" w:rsidRPr="00300EB8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021A932A" w14:textId="77777777" w:rsidR="00A54EDE" w:rsidRPr="00300EB8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508C63B6" w14:textId="77777777" w:rsidR="00A54EDE" w:rsidRPr="00300EB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 электронном документе и электронной 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цифровой подписи“</w:t>
            </w:r>
            <w:r w:rsidRPr="00300EB8">
              <w:rPr>
                <w:rStyle w:val="a8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A1277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32571" w14:textId="77777777" w:rsidR="00A54EDE" w:rsidRPr="00FB7DC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 учетом сроков, установленных </w:t>
            </w:r>
            <w:proofErr w:type="gram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законодатель-</w:t>
            </w:r>
            <w:proofErr w:type="spellStart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A54EDE" w:rsidRPr="00F22CBC" w14:paraId="1C9C5C62" w14:textId="77777777" w:rsidTr="00CD001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6A8" w14:textId="639C0ADC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3E7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29996" w14:textId="77777777" w:rsidR="00A54EDE" w:rsidRPr="00300EB8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AF313" w14:textId="77777777" w:rsidR="00A54EDE" w:rsidRPr="00300EB8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BE2BD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4766" w14:textId="77777777" w:rsidR="00A54EDE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53CDEC9E" w14:textId="77777777" w:rsidR="00A54EDE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1DFB5E10" w14:textId="77777777" w:rsidR="00A54EDE" w:rsidRPr="00300EB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5E88" w14:textId="77777777" w:rsidR="00A54EDE" w:rsidRPr="00E85BE0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B759F" w14:textId="77777777" w:rsidR="00A54EDE" w:rsidRPr="00300EB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A54EDE" w:rsidRPr="00F22CBC" w14:paraId="71A39DB4" w14:textId="77777777" w:rsidTr="00CD001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CC0" w14:textId="290DD6BE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0BA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B448" w14:textId="77777777" w:rsidR="00A54EDE" w:rsidRPr="00300EB8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0F749" w14:textId="77777777" w:rsidR="00A54EDE" w:rsidRPr="00300EB8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9026" w14:textId="77777777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5D979" w14:textId="77777777" w:rsidR="00A54EDE" w:rsidRPr="00300EB8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78B4BE5C" w14:textId="77777777" w:rsidR="00A54EDE" w:rsidRPr="00300EB8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</w:t>
            </w:r>
            <w:proofErr w:type="gram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7D398" w14:textId="77777777" w:rsidR="00A54EDE" w:rsidRPr="00E85BE0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D57F1" w14:textId="77777777" w:rsidR="00A54EDE" w:rsidRPr="00AE3A07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54EDE" w:rsidRPr="00F22CBC" w14:paraId="0621759E" w14:textId="77777777" w:rsidTr="00CD001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479" w14:textId="36CD9041" w:rsidR="00A54EDE" w:rsidRPr="00300EB8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A7AC6F5" w14:textId="77777777" w:rsidR="00A54EDE" w:rsidRPr="00816954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32F660B" w14:textId="77777777" w:rsidR="00A54EDE" w:rsidRPr="00816954" w:rsidRDefault="00A54EDE" w:rsidP="00CD001F">
            <w:pPr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6C6A80F2" w14:textId="77777777" w:rsidR="00A54EDE" w:rsidRPr="00816954" w:rsidRDefault="00A54EDE" w:rsidP="00CD001F">
            <w:pP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4CE1B2A8" w14:textId="77777777" w:rsidR="00A54EDE" w:rsidRPr="00816954" w:rsidRDefault="00A54EDE" w:rsidP="00CD001F">
            <w:pP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098FC2DB" w14:textId="77777777" w:rsidR="00A54EDE" w:rsidRPr="00816954" w:rsidRDefault="00A54EDE" w:rsidP="00CD001F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6B330DA5" w14:textId="77777777" w:rsidR="00A54EDE" w:rsidRPr="00816954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209F54BA" w14:textId="77777777" w:rsidR="00A54EDE" w:rsidRPr="00816954" w:rsidRDefault="00A54EDE" w:rsidP="00CD00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1B8218B2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68FA362F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61FD9AE3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592BF34B" w14:textId="77777777" w:rsidR="00A54EDE" w:rsidRPr="00816954" w:rsidRDefault="00A54EDE" w:rsidP="00CD00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4EDE" w:rsidRPr="00F22CBC" w14:paraId="0E78F375" w14:textId="77777777" w:rsidTr="00CD001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22742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A54EDE" w:rsidRPr="00F22CBC" w14:paraId="0543C08B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0994F" w14:textId="69DFBCE2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4250" w14:textId="4B54FDA1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AF65F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приемной комиссии, </w:t>
            </w:r>
          </w:p>
          <w:p w14:paraId="61DA3EED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EE9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96D7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</w:t>
            </w:r>
          </w:p>
          <w:p w14:paraId="58FA70C9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1AC5AC15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76C09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6A856E9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31AE09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927DB2C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приеме лиц для получения общего среднего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15A8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B8C6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п.786-788 – 55 л.</w:t>
            </w:r>
          </w:p>
          <w:p w14:paraId="50E4F72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7AEA3016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A54EDE" w:rsidRPr="00F22CBC" w14:paraId="787C15D7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5DB88" w14:textId="5AFF7FEB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3C839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8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4"/>
            </w:r>
          </w:p>
          <w:p w14:paraId="00F5080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B04A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071F15B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6E4519A1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5331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8B4FD8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DE7C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078D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908532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6F6BD058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A87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D29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A54EDE" w:rsidRPr="00F22CBC" w14:paraId="7D05D0C6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C647" w14:textId="731B458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95E4C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4E8B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61790888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B4921AB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D9C4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C810CB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16F7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6AD2D47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3CAEAD7F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1442BD87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установленные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D9618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23FD73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1BED961" w14:textId="77777777" w:rsidR="00A54EDE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31A62559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4DF3894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EFEA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A14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A54EDE" w:rsidRPr="00F22CBC" w14:paraId="36C50B41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38E9" w14:textId="1997EB26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1B95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21446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7FB3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A75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32F49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B49E15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0C563D3E" w14:textId="77777777" w:rsidR="00A54EDE" w:rsidRPr="00EB6644" w:rsidRDefault="00A54EDE" w:rsidP="00CD00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326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1E90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A54EDE" w:rsidRPr="00F22CBC" w14:paraId="46612A17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9D6C" w14:textId="41A1CECB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D05C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3C9C9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EEDF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8CC76" w14:textId="77777777" w:rsidR="00A54EDE" w:rsidRPr="00EB6644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8907A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50B685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AED18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AA8446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73D7" w14:textId="77777777" w:rsidR="00A54EDE" w:rsidRPr="00F22CBC" w:rsidRDefault="00A54EDE" w:rsidP="00CD001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CBD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7554843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A54EDE" w:rsidRPr="00F22CBC" w14:paraId="74C75A9F" w14:textId="77777777" w:rsidTr="00CD001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94CA" w14:textId="15FD925F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DA7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8283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0A46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08BFD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510F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</w:p>
          <w:p w14:paraId="0D5D98E0" w14:textId="77777777" w:rsidR="00A54EDE" w:rsidRPr="00EB6644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E767B" w14:textId="77777777" w:rsidR="00A54EDE" w:rsidRPr="00B66E01" w:rsidRDefault="00A54EDE" w:rsidP="00CD001F">
            <w:pP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</w:t>
            </w:r>
            <w:proofErr w:type="gram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ЭдуТехСолюшн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33D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D65D5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A54EDE" w:rsidRPr="00F22CBC" w14:paraId="7C38A3AF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7050" w14:textId="5E4B030F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D82DA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E494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2B9AAD27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16B29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3A8F45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35FE9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номер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телефона,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35C7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F0D9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EA7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A54EDE" w:rsidRPr="00F22CBC" w14:paraId="222F8914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C6E75" w14:textId="55690CEA" w:rsidR="00A54EDE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37F9" w14:textId="77777777" w:rsidR="00A54EDE" w:rsidRPr="00410F15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E3182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313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6CA25DB9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6723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6B76F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C5FB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4E1B2FB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31B6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E6183" w14:textId="77777777" w:rsidR="00A54EDE" w:rsidRPr="000D288A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A54EDE" w:rsidRPr="00F22CBC" w14:paraId="3A6292FC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A775F" w14:textId="2B7F2F4C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2657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C599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A714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4DF9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1098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681718C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591E1528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8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5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721E8655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18144CD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8A9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9E568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A54EDE" w:rsidRPr="00F22CBC" w14:paraId="2BF9C6D4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864" w14:textId="4032C48E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EE1" w14:textId="77777777" w:rsidR="00A54EDE" w:rsidRPr="00F67AF8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занятий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063AD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CBA1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BE0D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сведения о состоянии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C9175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A65260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5716D9B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6A594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0989" w14:textId="77777777" w:rsidR="00A54EDE" w:rsidRPr="00E0729F" w:rsidRDefault="00A54EDE" w:rsidP="00CD001F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УОСО с учетом 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требований ст. 4 Закона.</w:t>
            </w:r>
          </w:p>
        </w:tc>
      </w:tr>
      <w:tr w:rsidR="00A54EDE" w:rsidRPr="00F22CBC" w14:paraId="4BEA01F0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8CF" w14:textId="4A50C29A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637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07DBA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428E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2FC9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12C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593E314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17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proofErr w:type="spellEnd"/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D68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3A913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A54EDE" w:rsidRPr="00F22CBC" w14:paraId="248631B7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B54" w14:textId="18CAD5B4" w:rsidR="00A54EDE" w:rsidRPr="00F22CBC" w:rsidRDefault="00F15388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 w:rsidR="00A54EDE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8DF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6F774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122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3E0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</w:t>
            </w:r>
            <w:proofErr w:type="spellStart"/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жительства,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контактный номер телефона законных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4B7AD0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4B40A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92BB1B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7C4D50EE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утверждении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6B50B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10FC472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1988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A54EDE" w:rsidRPr="00F22CBC" w14:paraId="2483D0E9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0D0" w14:textId="01760339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F1538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26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31742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04A1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469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664861E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контактный номер 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телефоназаконных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1E08EF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A895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0D33A4D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2708434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C6568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B083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1216469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п.799 – 3 г.</w:t>
            </w:r>
          </w:p>
          <w:p w14:paraId="7B9F2CB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A54EDE" w:rsidRPr="00F22CBC" w14:paraId="48FDCF9F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D95" w14:textId="1DECC615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F1538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BD7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9C15D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C07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43B9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58 ”О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362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A4584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9C093" w14:textId="77777777" w:rsidR="00A54EDE" w:rsidRPr="00995CED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A54EDE" w:rsidRPr="00F22CBC" w14:paraId="3047ECDD" w14:textId="77777777" w:rsidTr="00CD001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681705" w14:textId="77777777" w:rsidR="00A54EDE" w:rsidRPr="00F22CBC" w:rsidRDefault="00A54EDE" w:rsidP="00CD0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A54EDE" w:rsidRPr="00F22CBC" w14:paraId="25EF177C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027" w14:textId="4DF5407B" w:rsidR="00A54EDE" w:rsidRPr="00F22CBC" w:rsidRDefault="00F15388" w:rsidP="00CD001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32</w:t>
            </w:r>
            <w:r w:rsidR="00A54EDE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826" w14:textId="77777777" w:rsidR="00A54EDE" w:rsidRPr="00F22CBC" w:rsidRDefault="00A54EDE" w:rsidP="00CD001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E2FADCC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257A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A643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5CBD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класс (параллель), результаты психологического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E970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EF3BAC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750838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76D3F20B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8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6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3BF97BD2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FE973" w14:textId="77777777" w:rsidR="00A54EDE" w:rsidRPr="00A616D9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proofErr w:type="gramEnd"/>
            <w:r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BC988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</w:tc>
      </w:tr>
      <w:tr w:rsidR="00A54EDE" w:rsidRPr="00F22CBC" w14:paraId="1CE3FEC9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8E9" w14:textId="11A3C3A4" w:rsidR="00A54EDE" w:rsidRPr="00F22CBC" w:rsidRDefault="00F15388" w:rsidP="00CD001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33</w:t>
            </w:r>
            <w:r w:rsidR="00A54EDE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CD2" w14:textId="77777777" w:rsidR="00A54EDE" w:rsidRPr="00F22CBC" w:rsidRDefault="00A54EDE" w:rsidP="00CD001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D4686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7726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>
              <w:rPr>
                <w:rStyle w:val="a8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8"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8639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иная информация, необходимая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для оказания коррекционно-педагогической помощи</w:t>
            </w:r>
          </w:p>
          <w:p w14:paraId="4D062A5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46D7C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5938E1E5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763F02B4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A57AA00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021B085" w14:textId="77777777" w:rsidR="00A54EDE" w:rsidRPr="0015198D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утверждении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DB515" w14:textId="77777777" w:rsidR="00A54EDE" w:rsidRPr="00A616D9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8CD8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14:paraId="6D10B6C3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35403C1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7C4D414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3ACEFAB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317627D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A54EDE" w:rsidRPr="00F22CBC" w14:paraId="18A5484E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304" w14:textId="56D7092C" w:rsidR="00A54EDE" w:rsidRPr="00F22CBC" w:rsidRDefault="00F15388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34</w:t>
            </w:r>
            <w:r w:rsidR="00A54EDE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407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EF8E2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ED5DC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F380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других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46B7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CB5354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5487FA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6F899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DCE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A54EDE" w:rsidRPr="00F22CBC" w14:paraId="5D6AFD08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464" w14:textId="77A647DC" w:rsidR="00A54EDE" w:rsidRPr="00F22CBC" w:rsidRDefault="00F15388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35</w:t>
            </w:r>
            <w:r w:rsidR="00A54EDE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1D1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D8F52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0392B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E148B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6146DDE1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AE23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A85643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39FEC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B154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A54EDE" w:rsidRPr="00F22CBC" w14:paraId="3569D107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25E" w14:textId="2F7A5642" w:rsidR="00A54EDE" w:rsidRPr="00F22CBC" w:rsidRDefault="00F15388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36</w:t>
            </w:r>
            <w:r w:rsidR="00A54EDE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0A9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78513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8EDCA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72797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911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498F2E6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AAB4FB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91D605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4D88B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4338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26696C3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A54EDE" w:rsidRPr="00F22CBC" w14:paraId="312422C2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8DC" w14:textId="44DB8007" w:rsidR="00A54EDE" w:rsidRPr="00F22CBC" w:rsidRDefault="00F15388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37</w:t>
            </w:r>
            <w:r w:rsidR="00A54EDE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60D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D7187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04C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07AA5EF5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83E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A61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914ED1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648983F0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76A2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6DCF2297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E6EFA4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817D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16C57B9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</w:p>
        </w:tc>
      </w:tr>
      <w:tr w:rsidR="00A54EDE" w:rsidRPr="00F22CBC" w14:paraId="3072EF55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575" w14:textId="60FBAE50" w:rsidR="00A54EDE" w:rsidRPr="00F22CBC" w:rsidRDefault="00F15388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38</w:t>
            </w:r>
            <w:r w:rsidR="00A54EDE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032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4D077E12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6590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103CD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BC0C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9D367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6FF55A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9245CDA" w14:textId="77777777" w:rsidR="00A54EDE" w:rsidRPr="00C5709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200-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B4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39BBCAA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745B37AB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39FB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70C4295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</w:p>
        </w:tc>
      </w:tr>
      <w:tr w:rsidR="00A54EDE" w:rsidRPr="00F22CBC" w14:paraId="0EE46D8B" w14:textId="77777777" w:rsidTr="00CD001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46C1E" w14:textId="08668C99" w:rsidR="00A54EDE" w:rsidRPr="00F22CBC" w:rsidRDefault="00F15388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39</w:t>
            </w:r>
            <w:r w:rsidR="00A54EDE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C48560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0F3DA2D9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9D12C2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57199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43BB3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73305C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3E131669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D4F7D94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9182E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571C81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62ED32D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40C441D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 –1 г.</w:t>
            </w:r>
          </w:p>
          <w:p w14:paraId="441FB15F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 – до минования надобности</w:t>
            </w:r>
          </w:p>
        </w:tc>
      </w:tr>
      <w:tr w:rsidR="00A54EDE" w:rsidRPr="00F22CBC" w14:paraId="68DA884D" w14:textId="77777777" w:rsidTr="00CD001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B33C7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41AC" w14:textId="7777777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A1802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7EB3B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7FC7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413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8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CEB4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B8783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A54EDE" w:rsidRPr="00F22CBC" w14:paraId="0178F301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BD867" w14:textId="0192E7F7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F1538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9A68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5A0D1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758BB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B98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04CD9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E1098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65-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90A0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202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A54EDE" w:rsidRPr="00F22CBC" w14:paraId="43988C00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F0C63" w14:textId="6436DF32" w:rsidR="00A54EDE" w:rsidRPr="00F22CBC" w:rsidRDefault="00A54EDE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F1538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AED1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300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8C98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71D2" w14:textId="77777777" w:rsidR="00A54EDE" w:rsidRPr="00BB4070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4D8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168C50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667A" w14:textId="77777777" w:rsidR="00A54EDE" w:rsidRPr="00A616D9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43F99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A54EDE" w:rsidRPr="00F22CBC" w14:paraId="24FA5219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B769" w14:textId="1B55594C" w:rsidR="00A54EDE" w:rsidRPr="00F22CBC" w:rsidRDefault="00F15388" w:rsidP="00CD001F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42</w:t>
            </w:r>
            <w:r w:rsidR="00A54EDE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C280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BD63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Начальник школьного лагеря, заместитель директора по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5535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Учащиеся,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8AEB6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номер телефона,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381DE" w14:textId="77777777" w:rsidR="00A54EDE" w:rsidRPr="00F22CBC" w:rsidRDefault="00A54EDE" w:rsidP="00CD001F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9DDF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52F08" w14:textId="77777777" w:rsidR="00A54EDE" w:rsidRPr="00F22CBC" w:rsidRDefault="00A54EDE" w:rsidP="00CD001F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961– 5 л.</w:t>
            </w:r>
          </w:p>
        </w:tc>
      </w:tr>
      <w:tr w:rsidR="00A54EDE" w:rsidRPr="00F22CBC" w14:paraId="60845A48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C5D3A" w14:textId="20B009A7" w:rsidR="00A54EDE" w:rsidRPr="00F22CBC" w:rsidRDefault="00F15388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43</w:t>
            </w:r>
            <w:r w:rsidR="00A54ED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1533C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3047B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BAE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0F53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B667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8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1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047B5D6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77FDA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09A82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AE3A07">
              <w:rPr>
                <w:rFonts w:ascii="Times New Roman" w:hAnsi="Times New Roman" w:cs="Times New Roman"/>
                <w:color w:val="000000" w:themeColor="text1"/>
              </w:rPr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54EDE" w:rsidRPr="00F22CBC" w14:paraId="0A76C5A1" w14:textId="77777777" w:rsidTr="00CD00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877A3" w14:textId="104C3CAC" w:rsidR="00A54EDE" w:rsidRDefault="00F15388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44</w:t>
            </w:r>
            <w:r w:rsidR="00A54EDE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8F3E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E0DFF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BCCA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D991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38682F12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A38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A74DCE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1608552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E75815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C2AE76F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D63F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FED7E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A54EDE" w:rsidRPr="00F22CBC" w14:paraId="5682B59B" w14:textId="77777777" w:rsidTr="00CD0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693" w14:textId="56131670" w:rsidR="00A54EDE" w:rsidRDefault="00F15388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</w:t>
            </w:r>
            <w:r w:rsidR="00A54EDE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B0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2621C" w14:textId="77777777" w:rsidR="00A54EDE" w:rsidRPr="00F22CBC" w:rsidRDefault="00A54EDE" w:rsidP="00CD001F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CC13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D11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ФИОучащегося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свидетельство о рождении, удостоверение многодетной семьи, ребенка-инвалида, выписка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из лицевого счёта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представителя.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83CB0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308CF8AA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2C6B99" w14:textId="77777777" w:rsidR="00A54EDE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62289E4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BFD01" w14:textId="77777777" w:rsidR="00A54EDE" w:rsidRPr="00F22CBC" w:rsidRDefault="00A54EDE" w:rsidP="00CD001F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DD97" w14:textId="77777777" w:rsidR="00A54EDE" w:rsidRPr="00F22CBC" w:rsidRDefault="00A54EDE" w:rsidP="00CD001F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6F7DEDA6" w14:textId="77777777" w:rsidR="00A54EDE" w:rsidRDefault="00A54EDE" w:rsidP="00A54EDE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Постановление Министерства юстиции Республики Беларусь от 24 мая 2012 года №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0E82068D" w14:textId="4D12DA30" w:rsidR="00DF2B05" w:rsidRDefault="00A54EDE" w:rsidP="00A54E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</w:t>
      </w:r>
      <w:proofErr w:type="spell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хране</w:t>
      </w:r>
      <w:proofErr w:type="spellEnd"/>
    </w:p>
    <w:p w14:paraId="362289C9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60CB457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06F6305" w14:textId="77777777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1C36827F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2390725" w14:textId="77777777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учреждения образования</w:t>
      </w:r>
    </w:p>
    <w:p w14:paraId="10D3FB73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Style w:val="a9"/>
        <w:tblW w:w="156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9"/>
        <w:gridCol w:w="4196"/>
        <w:gridCol w:w="3729"/>
        <w:gridCol w:w="3030"/>
        <w:gridCol w:w="3262"/>
      </w:tblGrid>
      <w:tr w:rsidR="000253E7" w:rsidRPr="009A59AE" w14:paraId="5C3BD65D" w14:textId="77777777" w:rsidTr="00F15388">
        <w:trPr>
          <w:trHeight w:val="750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2188F" w14:textId="777777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4FF1D" w14:textId="777777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BDB39" w14:textId="777777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5CB75" w14:textId="777777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B38B8" w14:textId="777777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ACFE210" w14:textId="77777777" w:rsidTr="00F15388">
        <w:trPr>
          <w:trHeight w:val="245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A0B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1CB79" w14:textId="68ED739E" w:rsidR="000253E7" w:rsidRPr="009A59AE" w:rsidRDefault="00F15388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передается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7BAF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B5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FA6D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FACE6B4" w14:textId="77777777" w:rsidTr="00F15388">
        <w:trPr>
          <w:trHeight w:val="245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071E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F837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240B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9B54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D185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47BF8AFF" w14:textId="77777777" w:rsidTr="00F15388">
        <w:trPr>
          <w:trHeight w:val="245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B5A5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57200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3654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0672C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E6D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965EB69" w14:textId="77777777" w:rsidTr="00F15388">
        <w:trPr>
          <w:trHeight w:val="245"/>
        </w:trPr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422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5EE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376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E5DC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19D8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1604F609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575F7768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" w:name="_GoBack"/>
      <w:bookmarkEnd w:id="1"/>
    </w:p>
    <w:sectPr w:rsidR="00DF2B05" w:rsidRPr="00763481" w:rsidSect="00CA1B0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404A2" w14:textId="77777777" w:rsidR="00A85124" w:rsidRDefault="00A85124" w:rsidP="00763481">
      <w:pPr>
        <w:spacing w:after="0" w:line="240" w:lineRule="auto"/>
      </w:pPr>
      <w:r>
        <w:separator/>
      </w:r>
    </w:p>
  </w:endnote>
  <w:endnote w:type="continuationSeparator" w:id="0">
    <w:p w14:paraId="7F8A1E29" w14:textId="77777777" w:rsidR="00A85124" w:rsidRDefault="00A85124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7F8CC" w14:textId="77777777" w:rsidR="00A85124" w:rsidRDefault="00A85124" w:rsidP="00763481">
      <w:pPr>
        <w:spacing w:after="0" w:line="240" w:lineRule="auto"/>
      </w:pPr>
      <w:r>
        <w:separator/>
      </w:r>
    </w:p>
  </w:footnote>
  <w:footnote w:type="continuationSeparator" w:id="0">
    <w:p w14:paraId="0D168639" w14:textId="77777777" w:rsidR="00A85124" w:rsidRDefault="00A85124" w:rsidP="00763481">
      <w:pPr>
        <w:spacing w:after="0" w:line="240" w:lineRule="auto"/>
      </w:pPr>
      <w:r>
        <w:continuationSeparator/>
      </w:r>
    </w:p>
  </w:footnote>
  <w:footnote w:id="1">
    <w:p w14:paraId="7EF76784" w14:textId="77777777" w:rsidR="00A54EDE" w:rsidRPr="002940C3" w:rsidRDefault="00A54EDE" w:rsidP="00A54EDE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744B2045" w14:textId="77777777" w:rsidR="00A54EDE" w:rsidRPr="002940C3" w:rsidRDefault="00A54EDE" w:rsidP="00A54EDE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14BED20D" w14:textId="77777777" w:rsidR="00A54EDE" w:rsidRPr="00937292" w:rsidRDefault="00A54EDE" w:rsidP="00A54EDE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8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4">
    <w:p w14:paraId="778CEEF6" w14:textId="77777777" w:rsidR="00A54EDE" w:rsidRPr="00EB6644" w:rsidRDefault="00A54EDE" w:rsidP="00A54EDE">
      <w:pPr>
        <w:pStyle w:val="a6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8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</w:p>
  </w:footnote>
  <w:footnote w:id="5">
    <w:p w14:paraId="74B83855" w14:textId="77777777" w:rsidR="00A54EDE" w:rsidRPr="00EB6644" w:rsidRDefault="00A54EDE" w:rsidP="00A54ED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6">
    <w:p w14:paraId="463B0A41" w14:textId="77777777" w:rsidR="00A54EDE" w:rsidRPr="00D12911" w:rsidRDefault="00A54EDE" w:rsidP="00A54EDE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оказании психологической помощи“ требуется согласие на оказание психологической помощи. </w:t>
      </w:r>
    </w:p>
  </w:footnote>
  <w:footnote w:id="7">
    <w:p w14:paraId="62054690" w14:textId="77777777" w:rsidR="00A54EDE" w:rsidRPr="00D12911" w:rsidRDefault="00A54EDE" w:rsidP="00A54EDE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помощи“.</w:t>
      </w:r>
    </w:p>
  </w:footnote>
  <w:footnote w:id="8">
    <w:p w14:paraId="7F70F22D" w14:textId="77777777" w:rsidR="00A54EDE" w:rsidRPr="00FB6E98" w:rsidRDefault="00A54EDE" w:rsidP="00A54EDE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8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2B07AFD2" w14:textId="77777777" w:rsidR="00A54EDE" w:rsidRDefault="00A54EDE" w:rsidP="00A54EDE">
      <w:pPr>
        <w:pStyle w:val="a6"/>
      </w:pPr>
    </w:p>
  </w:footnote>
  <w:footnote w:id="9">
    <w:p w14:paraId="60F0CE59" w14:textId="77777777" w:rsidR="00A54EDE" w:rsidRPr="000B37B3" w:rsidRDefault="00A54EDE" w:rsidP="00A54EDE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8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0">
    <w:p w14:paraId="11291BFA" w14:textId="77777777" w:rsidR="00A54EDE" w:rsidRPr="00AE3A07" w:rsidRDefault="00A54EDE" w:rsidP="00A54EDE">
      <w:pPr>
        <w:pStyle w:val="a6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8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1">
    <w:p w14:paraId="71231205" w14:textId="77777777" w:rsidR="00A54EDE" w:rsidRPr="004433C6" w:rsidRDefault="00A54EDE" w:rsidP="00A54EDE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8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proofErr w:type="spellStart"/>
      <w:r w:rsidRPr="004433C6">
        <w:rPr>
          <w:rStyle w:val="word-wrapper"/>
          <w:rFonts w:ascii="Times New Roman" w:hAnsi="Times New Roman" w:cs="Times New Roman"/>
          <w:color w:val="242424"/>
        </w:rPr>
        <w:t>комплексамероприятий</w:t>
      </w:r>
      <w:proofErr w:type="spell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2">
    <w:p w14:paraId="69773F9A" w14:textId="77777777" w:rsidR="00A54EDE" w:rsidRPr="00AE3A07" w:rsidRDefault="00A54EDE" w:rsidP="00A54EDE">
      <w:pPr>
        <w:pStyle w:val="a6"/>
        <w:ind w:firstLine="567"/>
        <w:rPr>
          <w:rFonts w:ascii="Times New Roman" w:hAnsi="Times New Roman" w:cs="Times New Roman"/>
        </w:rPr>
      </w:pPr>
      <w:r w:rsidRPr="00F67AF8">
        <w:rPr>
          <w:rStyle w:val="a8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proofErr w:type="gram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proofErr w:type="gram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A5D848" w14:textId="77777777" w:rsidR="0012360B" w:rsidRPr="0012360B" w:rsidRDefault="00C05CC0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60B"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21F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481"/>
    <w:rsid w:val="000253E7"/>
    <w:rsid w:val="000B7E06"/>
    <w:rsid w:val="000E21F1"/>
    <w:rsid w:val="0012360B"/>
    <w:rsid w:val="00124022"/>
    <w:rsid w:val="00125EB7"/>
    <w:rsid w:val="00171CE1"/>
    <w:rsid w:val="001B1D9A"/>
    <w:rsid w:val="001B2AD2"/>
    <w:rsid w:val="001C671C"/>
    <w:rsid w:val="002A7F97"/>
    <w:rsid w:val="002E1F3D"/>
    <w:rsid w:val="00323C8C"/>
    <w:rsid w:val="00377458"/>
    <w:rsid w:val="00393039"/>
    <w:rsid w:val="003C3D76"/>
    <w:rsid w:val="00460622"/>
    <w:rsid w:val="0058617A"/>
    <w:rsid w:val="006026D1"/>
    <w:rsid w:val="00651940"/>
    <w:rsid w:val="00682C6F"/>
    <w:rsid w:val="006E151C"/>
    <w:rsid w:val="006F310C"/>
    <w:rsid w:val="007030A8"/>
    <w:rsid w:val="0071661A"/>
    <w:rsid w:val="00763481"/>
    <w:rsid w:val="0077204B"/>
    <w:rsid w:val="00783125"/>
    <w:rsid w:val="007A4338"/>
    <w:rsid w:val="007D6911"/>
    <w:rsid w:val="007F6911"/>
    <w:rsid w:val="008B402D"/>
    <w:rsid w:val="008F7973"/>
    <w:rsid w:val="0090533B"/>
    <w:rsid w:val="009473CF"/>
    <w:rsid w:val="009555BB"/>
    <w:rsid w:val="0098040B"/>
    <w:rsid w:val="009E2BC6"/>
    <w:rsid w:val="00A17CAC"/>
    <w:rsid w:val="00A270F0"/>
    <w:rsid w:val="00A32403"/>
    <w:rsid w:val="00A3792C"/>
    <w:rsid w:val="00A54EDE"/>
    <w:rsid w:val="00A64ACA"/>
    <w:rsid w:val="00A85124"/>
    <w:rsid w:val="00AF0072"/>
    <w:rsid w:val="00AF5EE9"/>
    <w:rsid w:val="00C05CC0"/>
    <w:rsid w:val="00C53082"/>
    <w:rsid w:val="00C97D8C"/>
    <w:rsid w:val="00CA1B05"/>
    <w:rsid w:val="00D51725"/>
    <w:rsid w:val="00DD5450"/>
    <w:rsid w:val="00DF2B05"/>
    <w:rsid w:val="00DF3B9C"/>
    <w:rsid w:val="00E648F3"/>
    <w:rsid w:val="00E7326E"/>
    <w:rsid w:val="00EE3CBA"/>
    <w:rsid w:val="00F15388"/>
    <w:rsid w:val="00F4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FAADC"/>
  <w15:docId w15:val="{D0267015-397D-4E6F-9634-E8AE0C55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E9"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paragraph" w:styleId="af">
    <w:name w:val="Balloon Text"/>
    <w:basedOn w:val="a"/>
    <w:link w:val="af0"/>
    <w:uiPriority w:val="99"/>
    <w:semiHidden/>
    <w:unhideWhenUsed/>
    <w:rsid w:val="00A54EDE"/>
    <w:pPr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EDE"/>
    <w:rPr>
      <w:rFonts w:ascii="Tahoma" w:hAnsi="Tahoma" w:cs="Tahoma"/>
      <w:kern w:val="0"/>
      <w:sz w:val="16"/>
      <w:szCs w:val="16"/>
    </w:rPr>
  </w:style>
  <w:style w:type="paragraph" w:customStyle="1" w:styleId="table10">
    <w:name w:val="table10"/>
    <w:basedOn w:val="a"/>
    <w:rsid w:val="00A54ED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</w:rPr>
  </w:style>
  <w:style w:type="character" w:customStyle="1" w:styleId="FontStyle17">
    <w:name w:val="Font Style17"/>
    <w:basedOn w:val="a0"/>
    <w:rsid w:val="00A54EDE"/>
    <w:rPr>
      <w:rFonts w:ascii="Times New Roman" w:hAnsi="Times New Roman" w:cs="Times New Roman" w:hint="default"/>
      <w:sz w:val="24"/>
      <w:szCs w:val="24"/>
    </w:rPr>
  </w:style>
  <w:style w:type="paragraph" w:customStyle="1" w:styleId="p-normal">
    <w:name w:val="p-normal"/>
    <w:basedOn w:val="a"/>
    <w:rsid w:val="00A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ake-non-breaking-space">
    <w:name w:val="fake-non-breaking-space"/>
    <w:basedOn w:val="a0"/>
    <w:rsid w:val="00A54EDE"/>
  </w:style>
  <w:style w:type="character" w:customStyle="1" w:styleId="mat-tooltip-trigger">
    <w:name w:val="mat-tooltip-trigger"/>
    <w:basedOn w:val="a0"/>
    <w:rsid w:val="00A54EDE"/>
  </w:style>
  <w:style w:type="paragraph" w:customStyle="1" w:styleId="capu1">
    <w:name w:val="capu1"/>
    <w:basedOn w:val="a"/>
    <w:rsid w:val="00A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ap1">
    <w:name w:val="cap1"/>
    <w:basedOn w:val="a"/>
    <w:rsid w:val="00A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titleu">
    <w:name w:val="titleu"/>
    <w:basedOn w:val="a"/>
    <w:rsid w:val="00A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ewncpi0">
    <w:name w:val="newncpi0"/>
    <w:basedOn w:val="a"/>
    <w:rsid w:val="00A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A5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4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7591-7410-4EDA-8AC2-632CE467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4</cp:revision>
  <cp:lastPrinted>2024-04-24T13:14:00Z</cp:lastPrinted>
  <dcterms:created xsi:type="dcterms:W3CDTF">2024-05-27T06:46:00Z</dcterms:created>
  <dcterms:modified xsi:type="dcterms:W3CDTF">2024-08-07T08:52:00Z</dcterms:modified>
</cp:coreProperties>
</file>